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5C" w:rsidRPr="00CD1C92" w:rsidRDefault="00D7385C" w:rsidP="00D7385C">
      <w:pPr>
        <w:jc w:val="right"/>
        <w:rPr>
          <w:rFonts w:ascii="Times New Roman" w:hAnsi="Times New Roman" w:cs="Times New Roman"/>
          <w:sz w:val="24"/>
          <w:szCs w:val="24"/>
        </w:rPr>
      </w:pPr>
      <w:r w:rsidRPr="00CD1C92">
        <w:rPr>
          <w:rFonts w:ascii="Times New Roman" w:hAnsi="Times New Roman" w:cs="Times New Roman"/>
          <w:sz w:val="24"/>
          <w:szCs w:val="24"/>
        </w:rPr>
        <w:t>Форма 4.</w:t>
      </w:r>
    </w:p>
    <w:p w:rsidR="00D7385C" w:rsidRPr="00CD1C92" w:rsidRDefault="00D7385C" w:rsidP="00D7385C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D1C92">
        <w:rPr>
          <w:rFonts w:ascii="Times New Roman" w:hAnsi="Times New Roman" w:cs="Times New Roman"/>
          <w:bCs/>
          <w:iCs/>
          <w:sz w:val="24"/>
          <w:szCs w:val="24"/>
        </w:rPr>
        <w:t>Приложение к заявке на участие в запросе предложений</w:t>
      </w:r>
    </w:p>
    <w:p w:rsidR="00D7385C" w:rsidRPr="00CD1C92" w:rsidRDefault="00D7385C" w:rsidP="00D7385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D1C92">
        <w:rPr>
          <w:rFonts w:ascii="Times New Roman" w:hAnsi="Times New Roman" w:cs="Times New Roman"/>
          <w:bCs/>
          <w:iCs/>
          <w:sz w:val="24"/>
          <w:szCs w:val="24"/>
        </w:rPr>
        <w:t>от «___» __________ 20___ г. № ______</w:t>
      </w:r>
    </w:p>
    <w:p w:rsidR="00D7385C" w:rsidRDefault="00D7385C" w:rsidP="00D7385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highlight w:val="yellow"/>
          <w:lang w:eastAsia="ru-RU"/>
        </w:rPr>
      </w:pPr>
      <w:bookmarkStart w:id="0" w:name="_Toc330196832"/>
      <w:bookmarkStart w:id="1" w:name="_Toc330898001"/>
      <w:bookmarkStart w:id="2" w:name="_Toc349309138"/>
    </w:p>
    <w:p w:rsidR="00D7385C" w:rsidRDefault="00D7385C" w:rsidP="00D7385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highlight w:val="yellow"/>
          <w:lang w:eastAsia="ru-RU"/>
        </w:rPr>
      </w:pPr>
    </w:p>
    <w:p w:rsidR="00D7385C" w:rsidRPr="00CD1C92" w:rsidRDefault="00D7385C" w:rsidP="00D7385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4"/>
          <w:szCs w:val="24"/>
          <w:highlight w:val="yellow"/>
          <w:lang w:eastAsia="ru-RU"/>
        </w:rPr>
      </w:pPr>
    </w:p>
    <w:p w:rsidR="00D7385C" w:rsidRDefault="00D7385C" w:rsidP="00B11D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Открытый запрос предложений в электронной форме на право заключения договора на </w:t>
      </w:r>
      <w:r w:rsidRPr="00852E2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право заключения договора на поставку бесшовных холоднодеформированных труб Х 16Пх1,5П 08Х18Н10Т У.</w:t>
      </w:r>
    </w:p>
    <w:p w:rsidR="00D7385C" w:rsidRDefault="00D7385C" w:rsidP="00D7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7385C" w:rsidRDefault="00D7385C" w:rsidP="00D7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7385C" w:rsidRPr="00B11DFF" w:rsidRDefault="00D7385C" w:rsidP="00D7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7385C" w:rsidRPr="00B11DFF" w:rsidRDefault="00D7385C" w:rsidP="00D738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3" w:name="_Спецификации_оборудования_для"/>
      <w:bookmarkStart w:id="4" w:name="_Toc343809847"/>
      <w:bookmarkStart w:id="5" w:name="_Toc374444523"/>
      <w:bookmarkStart w:id="6" w:name="_Toc375298330"/>
      <w:bookmarkStart w:id="7" w:name="_Toc379207990"/>
      <w:bookmarkStart w:id="8" w:name="_Toc393195101"/>
      <w:bookmarkStart w:id="9" w:name="_Toc401671062"/>
      <w:bookmarkStart w:id="10" w:name="_Toc416365782"/>
      <w:bookmarkStart w:id="11" w:name="_Toc318891791"/>
      <w:bookmarkStart w:id="12" w:name="_Toc328753283"/>
      <w:bookmarkEnd w:id="0"/>
      <w:bookmarkEnd w:id="1"/>
      <w:bookmarkEnd w:id="2"/>
      <w:bookmarkEnd w:id="3"/>
      <w:r w:rsidRPr="00B11DFF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  <w:r w:rsidR="00B11DFF" w:rsidRPr="00B1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1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№1.1 по Лоту 1 и Спецификации 1.1; 1.2; 1.3 по Лоту 2 </w:t>
      </w:r>
      <w:r w:rsidRPr="00B11D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бесшовных холоднодеформированных труб Х 16Пх1,5П 08Х18Н10Т У</w:t>
      </w:r>
      <w:r w:rsidRPr="00B1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Лотам 1,2</w:t>
      </w:r>
      <w:r w:rsidRPr="00B11DFF">
        <w:rPr>
          <w:rFonts w:ascii="Times New Roman" w:hAnsi="Times New Roman" w:cs="Times New Roman"/>
          <w:sz w:val="24"/>
          <w:szCs w:val="24"/>
        </w:rPr>
        <w:t xml:space="preserve"> </w:t>
      </w:r>
      <w:bookmarkStart w:id="13" w:name="_GoBack"/>
      <w:bookmarkEnd w:id="4"/>
      <w:bookmarkEnd w:id="13"/>
      <w:r w:rsidRPr="00B11D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(Форма 4)</w:t>
      </w:r>
      <w:bookmarkEnd w:id="5"/>
      <w:bookmarkEnd w:id="6"/>
      <w:bookmarkEnd w:id="7"/>
      <w:bookmarkEnd w:id="8"/>
      <w:bookmarkEnd w:id="9"/>
      <w:bookmarkEnd w:id="10"/>
    </w:p>
    <w:p w:rsidR="00D7385C" w:rsidRPr="00CC2B80" w:rsidRDefault="00D7385C" w:rsidP="00D73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85C" w:rsidRPr="00CD1C92" w:rsidRDefault="00D7385C" w:rsidP="00D73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Форма спецификаций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поставки товара</w:t>
      </w:r>
      <w:r w:rsidRPr="00CD1C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 соответствии с Приложением № 1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.1 по  лоту 1 и с Приложениями №1.1; 1.2; 1.3 по Лоту 2</w:t>
      </w:r>
      <w:r w:rsidRPr="00CD1C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 части 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CD1C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«Проект договора» тома 1 документации по запросу предложений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703"/>
        <w:gridCol w:w="1477"/>
        <w:gridCol w:w="3611"/>
      </w:tblGrid>
      <w:tr w:rsidR="00D7385C" w:rsidRPr="00CD1C92" w:rsidTr="0042447D">
        <w:tc>
          <w:tcPr>
            <w:tcW w:w="3960" w:type="dxa"/>
            <w:tcBorders>
              <w:bottom w:val="single" w:sz="4" w:space="0" w:color="auto"/>
            </w:tcBorders>
          </w:tcPr>
          <w:p w:rsidR="00D7385C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7385C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7385C" w:rsidRPr="00CD1C92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D7385C" w:rsidRPr="00CD1C92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7385C" w:rsidRPr="00CD1C92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7385C" w:rsidRPr="00CD1C92" w:rsidTr="0042447D">
        <w:tc>
          <w:tcPr>
            <w:tcW w:w="3960" w:type="dxa"/>
            <w:tcBorders>
              <w:top w:val="single" w:sz="4" w:space="0" w:color="auto"/>
            </w:tcBorders>
          </w:tcPr>
          <w:p w:rsidR="00D7385C" w:rsidRPr="00CD1C92" w:rsidRDefault="00D7385C" w:rsidP="0042447D">
            <w:pPr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1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7385C" w:rsidRPr="00CD1C92" w:rsidRDefault="00D7385C" w:rsidP="0042447D">
            <w:pPr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D7385C" w:rsidRPr="00CD1C92" w:rsidRDefault="00D7385C" w:rsidP="0042447D">
            <w:pPr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1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(фамилия, имя, отчество </w:t>
            </w:r>
            <w:proofErr w:type="gramStart"/>
            <w:r w:rsidRPr="00CD1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подписавшего</w:t>
            </w:r>
            <w:proofErr w:type="gramEnd"/>
            <w:r w:rsidRPr="00CD1C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, должность)</w:t>
            </w:r>
          </w:p>
        </w:tc>
      </w:tr>
    </w:tbl>
    <w:p w:rsidR="00D7385C" w:rsidRPr="00CD1C92" w:rsidRDefault="00D7385C" w:rsidP="00D73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D7385C" w:rsidRPr="00CD1C92" w:rsidRDefault="00D7385C" w:rsidP="00D73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385C" w:rsidRPr="00CD1C92" w:rsidRDefault="00D7385C" w:rsidP="00D7385C">
      <w:p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Предварительная_калькуляция_затрат"/>
      <w:bookmarkEnd w:id="11"/>
      <w:bookmarkEnd w:id="12"/>
      <w:bookmarkEnd w:id="14"/>
    </w:p>
    <w:p w:rsidR="00D7385C" w:rsidRPr="00CD1C92" w:rsidRDefault="00D7385C" w:rsidP="00D7385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заполнению</w:t>
      </w:r>
    </w:p>
    <w:p w:rsidR="00D7385C" w:rsidRPr="00CD1C92" w:rsidRDefault="00D7385C" w:rsidP="00D7385C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Данные инструкции не следует воспроизводить в документах, подготовленных участником запроса предложений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Лотам 1,2</w:t>
      </w: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7385C" w:rsidRPr="00CD1C92" w:rsidRDefault="00D7385C" w:rsidP="00D7385C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 запроса предложений приводит номер и дату заявки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Лотам 1,2</w:t>
      </w: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участие в запросе предложений, приложением </w:t>
      </w:r>
      <w:proofErr w:type="gramStart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которой являются данные формы.</w:t>
      </w:r>
    </w:p>
    <w:p w:rsidR="00D7385C" w:rsidRPr="00CD1C92" w:rsidRDefault="00D7385C" w:rsidP="00D7385C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 запроса предложений указывает свое фирменное наименование (в </w:t>
      </w:r>
      <w:proofErr w:type="spellStart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организационно-правовую форму). </w:t>
      </w:r>
    </w:p>
    <w:p w:rsidR="00D7385C" w:rsidRPr="00CD1C92" w:rsidRDefault="00D7385C" w:rsidP="00D7385C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Участник запроса предложений указывает дату, на кото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рую он рассчитывал Спецификаций по Лотам 1,2</w:t>
      </w: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7385C" w:rsidRDefault="00D7385C" w:rsidP="00D7385C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Участнику запроса предложений необходимо также приложить к заявке на участие в запросе предложений заполненные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№1.1 по Лоту 1 и Спецификации №1.1; 1.2; 1.3 по Лоту 2</w:t>
      </w:r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(форма 4) в формате </w:t>
      </w:r>
      <w:proofErr w:type="spellStart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Microsoft</w:t>
      </w:r>
      <w:proofErr w:type="spellEnd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Excel</w:t>
      </w:r>
      <w:proofErr w:type="spellEnd"/>
      <w:r w:rsidRPr="00CD1C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7385C" w:rsidRPr="002A3478" w:rsidRDefault="00D7385C" w:rsidP="00D7385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4A19" w:rsidRDefault="003C4A19"/>
    <w:sectPr w:rsidR="003C4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67"/>
    <w:rsid w:val="00101E5F"/>
    <w:rsid w:val="00245A67"/>
    <w:rsid w:val="003C4A19"/>
    <w:rsid w:val="00740BFF"/>
    <w:rsid w:val="00B11DFF"/>
    <w:rsid w:val="00D7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Мартемьянова Елена Александровна</dc:creator>
  <cp:keywords/>
  <dc:description/>
  <cp:lastModifiedBy>Мартемьянова Елена Александровна</cp:lastModifiedBy>
  <cp:revision>5</cp:revision>
  <cp:lastPrinted>2015-07-02T07:59:00Z</cp:lastPrinted>
  <dcterms:created xsi:type="dcterms:W3CDTF">2015-07-02T07:44:00Z</dcterms:created>
  <dcterms:modified xsi:type="dcterms:W3CDTF">2015-07-02T12:10:00Z</dcterms:modified>
</cp:coreProperties>
</file>